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192A" w14:textId="77777777" w:rsidR="00CF01B9" w:rsidRPr="00A70486" w:rsidRDefault="00CF01B9" w:rsidP="00F80D09">
      <w:pPr>
        <w:widowControl w:val="0"/>
        <w:autoSpaceDE w:val="0"/>
        <w:autoSpaceDN w:val="0"/>
        <w:spacing w:line="240" w:lineRule="exact"/>
        <w:ind w:left="9639"/>
        <w:rPr>
          <w:szCs w:val="28"/>
        </w:rPr>
      </w:pPr>
      <w:r w:rsidRPr="00A70486">
        <w:rPr>
          <w:szCs w:val="28"/>
        </w:rPr>
        <w:t xml:space="preserve">Приложение </w:t>
      </w:r>
    </w:p>
    <w:p w14:paraId="33B55B11" w14:textId="77777777" w:rsidR="00CF01B9" w:rsidRPr="00A70486" w:rsidRDefault="00CF01B9" w:rsidP="00F80D09">
      <w:pPr>
        <w:widowControl w:val="0"/>
        <w:autoSpaceDE w:val="0"/>
        <w:autoSpaceDN w:val="0"/>
        <w:spacing w:line="240" w:lineRule="exact"/>
        <w:ind w:left="9639"/>
        <w:rPr>
          <w:szCs w:val="28"/>
        </w:rPr>
      </w:pPr>
      <w:r w:rsidRPr="00A70486">
        <w:rPr>
          <w:szCs w:val="28"/>
        </w:rPr>
        <w:t xml:space="preserve">к решению </w:t>
      </w:r>
      <w:r>
        <w:rPr>
          <w:szCs w:val="28"/>
        </w:rPr>
        <w:t xml:space="preserve">Думы </w:t>
      </w:r>
      <w:r w:rsidRPr="00A70486">
        <w:rPr>
          <w:szCs w:val="28"/>
        </w:rPr>
        <w:t xml:space="preserve">Александровского муниципального </w:t>
      </w:r>
      <w:r>
        <w:rPr>
          <w:szCs w:val="28"/>
        </w:rPr>
        <w:t>округа</w:t>
      </w:r>
    </w:p>
    <w:p w14:paraId="4F7369ED" w14:textId="5F077A04" w:rsidR="00CF01B9" w:rsidRPr="00A70486" w:rsidRDefault="00CF01B9" w:rsidP="00F80D09">
      <w:pPr>
        <w:widowControl w:val="0"/>
        <w:autoSpaceDE w:val="0"/>
        <w:autoSpaceDN w:val="0"/>
        <w:spacing w:line="240" w:lineRule="exact"/>
        <w:ind w:left="9639"/>
        <w:rPr>
          <w:szCs w:val="28"/>
        </w:rPr>
      </w:pPr>
      <w:r w:rsidRPr="00A70486">
        <w:rPr>
          <w:szCs w:val="28"/>
        </w:rPr>
        <w:t xml:space="preserve">от </w:t>
      </w:r>
      <w:r w:rsidR="008324CF" w:rsidRPr="00F80D09">
        <w:rPr>
          <w:szCs w:val="28"/>
          <w:u w:val="single"/>
        </w:rPr>
        <w:t>04.03.2022</w:t>
      </w:r>
      <w:r w:rsidRPr="00A70486">
        <w:rPr>
          <w:szCs w:val="28"/>
        </w:rPr>
        <w:t xml:space="preserve"> № _</w:t>
      </w:r>
      <w:r w:rsidR="008324CF" w:rsidRPr="00F80D09">
        <w:rPr>
          <w:szCs w:val="28"/>
          <w:u w:val="single"/>
        </w:rPr>
        <w:t>288</w:t>
      </w:r>
      <w:r w:rsidRPr="00A70486">
        <w:rPr>
          <w:szCs w:val="28"/>
        </w:rPr>
        <w:t>_</w:t>
      </w:r>
    </w:p>
    <w:p w14:paraId="19B37F45" w14:textId="77777777" w:rsidR="00CF01B9" w:rsidRPr="00A70486" w:rsidRDefault="00CF01B9" w:rsidP="00CF01B9">
      <w:pPr>
        <w:widowControl w:val="0"/>
        <w:autoSpaceDE w:val="0"/>
        <w:autoSpaceDN w:val="0"/>
        <w:jc w:val="both"/>
        <w:rPr>
          <w:szCs w:val="28"/>
        </w:rPr>
      </w:pPr>
    </w:p>
    <w:p w14:paraId="16262933" w14:textId="77777777" w:rsidR="00CF01B9" w:rsidRPr="00A70486" w:rsidRDefault="00CF01B9" w:rsidP="00CF01B9">
      <w:pPr>
        <w:widowControl w:val="0"/>
        <w:autoSpaceDE w:val="0"/>
        <w:autoSpaceDN w:val="0"/>
        <w:jc w:val="center"/>
        <w:rPr>
          <w:b/>
          <w:szCs w:val="28"/>
        </w:rPr>
      </w:pPr>
      <w:r w:rsidRPr="00A70486">
        <w:rPr>
          <w:b/>
          <w:szCs w:val="28"/>
        </w:rPr>
        <w:t>Отчет</w:t>
      </w:r>
    </w:p>
    <w:p w14:paraId="510746AB" w14:textId="77777777" w:rsidR="00CF01B9" w:rsidRPr="00A70486" w:rsidRDefault="00CF01B9" w:rsidP="00CF01B9">
      <w:pPr>
        <w:widowControl w:val="0"/>
        <w:autoSpaceDE w:val="0"/>
        <w:autoSpaceDN w:val="0"/>
        <w:jc w:val="center"/>
        <w:rPr>
          <w:b/>
          <w:szCs w:val="28"/>
        </w:rPr>
      </w:pPr>
      <w:r w:rsidRPr="00A70486">
        <w:rPr>
          <w:b/>
          <w:szCs w:val="28"/>
        </w:rPr>
        <w:t>об исполнении прогнозной программы приватизации</w:t>
      </w:r>
    </w:p>
    <w:p w14:paraId="1F2EF05B" w14:textId="77777777" w:rsidR="00CF01B9" w:rsidRPr="00A70486" w:rsidRDefault="00CF01B9" w:rsidP="00CF01B9">
      <w:pPr>
        <w:widowControl w:val="0"/>
        <w:autoSpaceDE w:val="0"/>
        <w:autoSpaceDN w:val="0"/>
        <w:jc w:val="center"/>
        <w:rPr>
          <w:b/>
          <w:szCs w:val="28"/>
        </w:rPr>
      </w:pPr>
      <w:r w:rsidRPr="00A70486">
        <w:rPr>
          <w:b/>
          <w:szCs w:val="28"/>
        </w:rPr>
        <w:t>муниципального имущества Александровского</w:t>
      </w:r>
    </w:p>
    <w:p w14:paraId="66C78B8D" w14:textId="77777777" w:rsidR="00CF01B9" w:rsidRPr="00A70486" w:rsidRDefault="00CF01B9" w:rsidP="00CF01B9">
      <w:pPr>
        <w:widowControl w:val="0"/>
        <w:autoSpaceDE w:val="0"/>
        <w:autoSpaceDN w:val="0"/>
        <w:jc w:val="center"/>
        <w:rPr>
          <w:b/>
          <w:szCs w:val="28"/>
        </w:rPr>
      </w:pPr>
      <w:r w:rsidRPr="00A70486">
        <w:rPr>
          <w:b/>
          <w:szCs w:val="28"/>
        </w:rPr>
        <w:t xml:space="preserve">муниципального </w:t>
      </w:r>
      <w:r w:rsidR="009E1AC2">
        <w:rPr>
          <w:b/>
          <w:szCs w:val="28"/>
        </w:rPr>
        <w:t>округ</w:t>
      </w:r>
      <w:r w:rsidRPr="00A70486">
        <w:rPr>
          <w:b/>
          <w:szCs w:val="28"/>
        </w:rPr>
        <w:t>а в 20</w:t>
      </w:r>
      <w:r>
        <w:rPr>
          <w:b/>
          <w:szCs w:val="28"/>
        </w:rPr>
        <w:t>2</w:t>
      </w:r>
      <w:r w:rsidR="00D52B2A">
        <w:rPr>
          <w:b/>
          <w:szCs w:val="28"/>
        </w:rPr>
        <w:t>1</w:t>
      </w:r>
      <w:r w:rsidRPr="00A70486">
        <w:rPr>
          <w:b/>
          <w:szCs w:val="28"/>
        </w:rPr>
        <w:t xml:space="preserve"> году</w:t>
      </w:r>
    </w:p>
    <w:p w14:paraId="10419EC8" w14:textId="77777777" w:rsidR="00CF01B9" w:rsidRPr="00A70486" w:rsidRDefault="00CF01B9" w:rsidP="00CF01B9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78"/>
        <w:gridCol w:w="2552"/>
        <w:gridCol w:w="1701"/>
        <w:gridCol w:w="1276"/>
        <w:gridCol w:w="1211"/>
        <w:gridCol w:w="1549"/>
        <w:gridCol w:w="2626"/>
      </w:tblGrid>
      <w:tr w:rsidR="00CF01B9" w:rsidRPr="00A70486" w14:paraId="0296A6D0" w14:textId="77777777" w:rsidTr="007B10EE">
        <w:tc>
          <w:tcPr>
            <w:tcW w:w="566" w:type="dxa"/>
            <w:vAlign w:val="center"/>
          </w:tcPr>
          <w:p w14:paraId="40750A1D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№ п/п</w:t>
            </w:r>
          </w:p>
        </w:tc>
        <w:tc>
          <w:tcPr>
            <w:tcW w:w="3478" w:type="dxa"/>
            <w:vAlign w:val="center"/>
          </w:tcPr>
          <w:p w14:paraId="6511E1DC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Местонахождение имущества</w:t>
            </w:r>
          </w:p>
        </w:tc>
        <w:tc>
          <w:tcPr>
            <w:tcW w:w="2552" w:type="dxa"/>
            <w:vAlign w:val="center"/>
          </w:tcPr>
          <w:p w14:paraId="7A12A144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Наименование, характеристика имущества</w:t>
            </w:r>
          </w:p>
        </w:tc>
        <w:tc>
          <w:tcPr>
            <w:tcW w:w="1701" w:type="dxa"/>
            <w:vAlign w:val="center"/>
          </w:tcPr>
          <w:p w14:paraId="37C1A092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Способ приватизации</w:t>
            </w:r>
          </w:p>
        </w:tc>
        <w:tc>
          <w:tcPr>
            <w:tcW w:w="1276" w:type="dxa"/>
            <w:vAlign w:val="center"/>
          </w:tcPr>
          <w:p w14:paraId="1A39C60D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Дата заключения договора купли-продажи</w:t>
            </w:r>
          </w:p>
        </w:tc>
        <w:tc>
          <w:tcPr>
            <w:tcW w:w="1211" w:type="dxa"/>
            <w:vAlign w:val="center"/>
          </w:tcPr>
          <w:p w14:paraId="356F9F5D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Цена продажи, тыс. руб.</w:t>
            </w:r>
          </w:p>
        </w:tc>
        <w:tc>
          <w:tcPr>
            <w:tcW w:w="1549" w:type="dxa"/>
            <w:vAlign w:val="center"/>
          </w:tcPr>
          <w:p w14:paraId="164186EF" w14:textId="77777777" w:rsidR="00CF01B9" w:rsidRPr="00A70486" w:rsidRDefault="00CF01B9" w:rsidP="0040799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 xml:space="preserve">Фактически перечислено в бюджет </w:t>
            </w:r>
            <w:r w:rsidR="0040799B">
              <w:rPr>
                <w:b/>
                <w:szCs w:val="28"/>
              </w:rPr>
              <w:t>округ</w:t>
            </w:r>
            <w:r w:rsidRPr="00A70486">
              <w:rPr>
                <w:b/>
                <w:szCs w:val="28"/>
              </w:rPr>
              <w:t>а за период, тыс. руб.</w:t>
            </w:r>
          </w:p>
        </w:tc>
        <w:tc>
          <w:tcPr>
            <w:tcW w:w="2626" w:type="dxa"/>
            <w:vAlign w:val="center"/>
          </w:tcPr>
          <w:p w14:paraId="6AE231A0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Примечание</w:t>
            </w:r>
          </w:p>
        </w:tc>
      </w:tr>
      <w:tr w:rsidR="00CF01B9" w:rsidRPr="00A70486" w14:paraId="2352430C" w14:textId="77777777" w:rsidTr="007B10EE">
        <w:tc>
          <w:tcPr>
            <w:tcW w:w="566" w:type="dxa"/>
            <w:vAlign w:val="center"/>
          </w:tcPr>
          <w:p w14:paraId="688A2B63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14:paraId="17AF6D28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3FFB4922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263180A2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5420942D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5</w:t>
            </w:r>
          </w:p>
        </w:tc>
        <w:tc>
          <w:tcPr>
            <w:tcW w:w="1211" w:type="dxa"/>
            <w:vAlign w:val="center"/>
          </w:tcPr>
          <w:p w14:paraId="00E16D93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6</w:t>
            </w:r>
          </w:p>
        </w:tc>
        <w:tc>
          <w:tcPr>
            <w:tcW w:w="1549" w:type="dxa"/>
            <w:vAlign w:val="center"/>
          </w:tcPr>
          <w:p w14:paraId="6335511B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7</w:t>
            </w:r>
          </w:p>
        </w:tc>
        <w:tc>
          <w:tcPr>
            <w:tcW w:w="2626" w:type="dxa"/>
            <w:vAlign w:val="center"/>
          </w:tcPr>
          <w:p w14:paraId="0F755533" w14:textId="77777777" w:rsidR="00CF01B9" w:rsidRPr="00A70486" w:rsidRDefault="00CF01B9" w:rsidP="00275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 w:rsidRPr="00A70486">
              <w:rPr>
                <w:b/>
                <w:szCs w:val="28"/>
              </w:rPr>
              <w:t>8</w:t>
            </w:r>
          </w:p>
        </w:tc>
      </w:tr>
      <w:tr w:rsidR="00CF01B9" w:rsidRPr="00A70486" w14:paraId="70F4C9DE" w14:textId="77777777" w:rsidTr="00506611">
        <w:trPr>
          <w:trHeight w:val="821"/>
        </w:trPr>
        <w:tc>
          <w:tcPr>
            <w:tcW w:w="566" w:type="dxa"/>
          </w:tcPr>
          <w:p w14:paraId="25E2DBB5" w14:textId="77777777" w:rsidR="00CF01B9" w:rsidRPr="00A70486" w:rsidRDefault="00D52B2A" w:rsidP="0050661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78" w:type="dxa"/>
          </w:tcPr>
          <w:p w14:paraId="0B137903" w14:textId="77777777" w:rsidR="00CF01B9" w:rsidRPr="00A70486" w:rsidRDefault="00D52B2A" w:rsidP="00506611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2552" w:type="dxa"/>
          </w:tcPr>
          <w:p w14:paraId="05161BCB" w14:textId="77777777" w:rsidR="00CF01B9" w:rsidRPr="00A70486" w:rsidRDefault="00D52B2A" w:rsidP="00506611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</w:tcPr>
          <w:p w14:paraId="3C34FAF6" w14:textId="77777777" w:rsidR="00CF01B9" w:rsidRPr="00A70486" w:rsidRDefault="00D52B2A" w:rsidP="0050661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</w:tcPr>
          <w:p w14:paraId="578C7C64" w14:textId="77777777" w:rsidR="00CF01B9" w:rsidRPr="00A70486" w:rsidRDefault="00D52B2A" w:rsidP="0050661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1" w:type="dxa"/>
          </w:tcPr>
          <w:p w14:paraId="438CFE0A" w14:textId="77777777" w:rsidR="00CF01B9" w:rsidRPr="00A70486" w:rsidRDefault="00D52B2A" w:rsidP="0050661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49" w:type="dxa"/>
          </w:tcPr>
          <w:p w14:paraId="12FAAD30" w14:textId="77777777" w:rsidR="00CF01B9" w:rsidRPr="00A70486" w:rsidRDefault="00D52B2A" w:rsidP="0050661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26" w:type="dxa"/>
          </w:tcPr>
          <w:p w14:paraId="35D2BEF7" w14:textId="77777777" w:rsidR="00CF01B9" w:rsidRPr="00A70486" w:rsidRDefault="00D52B2A" w:rsidP="0050661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79F13611" w14:textId="77777777" w:rsidR="00B730F9" w:rsidRDefault="00B730F9"/>
    <w:sectPr w:rsidR="00B730F9" w:rsidSect="00F80D09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99"/>
    <w:rsid w:val="00021F51"/>
    <w:rsid w:val="000C61D3"/>
    <w:rsid w:val="001116FF"/>
    <w:rsid w:val="0016667B"/>
    <w:rsid w:val="001A5FDD"/>
    <w:rsid w:val="00395999"/>
    <w:rsid w:val="00397B31"/>
    <w:rsid w:val="0040799B"/>
    <w:rsid w:val="00506611"/>
    <w:rsid w:val="005A76F8"/>
    <w:rsid w:val="00754A73"/>
    <w:rsid w:val="007B10EE"/>
    <w:rsid w:val="008324CF"/>
    <w:rsid w:val="008F2E0E"/>
    <w:rsid w:val="009E1AC2"/>
    <w:rsid w:val="00B346F6"/>
    <w:rsid w:val="00B730F9"/>
    <w:rsid w:val="00CF01B9"/>
    <w:rsid w:val="00D25C2A"/>
    <w:rsid w:val="00D52B2A"/>
    <w:rsid w:val="00DC6187"/>
    <w:rsid w:val="00F80D0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31A8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A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User</cp:lastModifiedBy>
  <cp:revision>2</cp:revision>
  <cp:lastPrinted>2022-01-18T11:38:00Z</cp:lastPrinted>
  <dcterms:created xsi:type="dcterms:W3CDTF">2022-03-05T06:51:00Z</dcterms:created>
  <dcterms:modified xsi:type="dcterms:W3CDTF">2022-03-05T06:51:00Z</dcterms:modified>
</cp:coreProperties>
</file>